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C77A0" w14:textId="62692E77" w:rsidR="000142BB" w:rsidRPr="00FB5B4E" w:rsidRDefault="000142BB">
      <w:pPr>
        <w:rPr>
          <w:b/>
          <w:bCs/>
          <w:sz w:val="28"/>
          <w:szCs w:val="28"/>
        </w:rPr>
      </w:pPr>
      <w:r w:rsidRPr="00FB5B4E">
        <w:rPr>
          <w:b/>
          <w:bCs/>
          <w:sz w:val="28"/>
          <w:szCs w:val="28"/>
        </w:rPr>
        <w:t>2025 State 4-H Dairy Contest</w:t>
      </w:r>
      <w:r w:rsidR="00FB5B4E" w:rsidRPr="00FB5B4E">
        <w:rPr>
          <w:b/>
          <w:bCs/>
          <w:sz w:val="28"/>
          <w:szCs w:val="28"/>
        </w:rPr>
        <w:t xml:space="preserve"> Showmanship Placing</w:t>
      </w:r>
    </w:p>
    <w:p w14:paraId="7A79D073" w14:textId="5E88F43E" w:rsidR="000142BB" w:rsidRDefault="000142BB">
      <w:r>
        <w:t>Show</w:t>
      </w:r>
      <w:r w:rsidR="00FB5B4E">
        <w:t xml:space="preserve">manship Top 3 </w:t>
      </w:r>
      <w:r w:rsidR="00DA66B1">
        <w:t>– Receiving Halters</w:t>
      </w:r>
    </w:p>
    <w:p w14:paraId="26CC4C9A" w14:textId="2D6521AB" w:rsidR="00FB5B4E" w:rsidRDefault="00FB5B4E" w:rsidP="00DA66B1">
      <w:pPr>
        <w:pStyle w:val="ListParagraph"/>
        <w:numPr>
          <w:ilvl w:val="0"/>
          <w:numId w:val="1"/>
        </w:numPr>
      </w:pPr>
      <w:r>
        <w:t>Gaitlin Hamm – St. Croix County</w:t>
      </w:r>
    </w:p>
    <w:p w14:paraId="49B64CB1" w14:textId="61884C9C" w:rsidR="00FB5B4E" w:rsidRDefault="00FB5B4E" w:rsidP="00DA66B1">
      <w:pPr>
        <w:pStyle w:val="ListParagraph"/>
        <w:numPr>
          <w:ilvl w:val="0"/>
          <w:numId w:val="1"/>
        </w:numPr>
      </w:pPr>
      <w:r>
        <w:t>Jo</w:t>
      </w:r>
      <w:r w:rsidR="00DA66B1">
        <w:t>ey Schuch</w:t>
      </w:r>
      <w:r>
        <w:t>– Dane County</w:t>
      </w:r>
    </w:p>
    <w:p w14:paraId="19394050" w14:textId="183A904D" w:rsidR="00FB5B4E" w:rsidRDefault="00FB5B4E" w:rsidP="00DA66B1">
      <w:pPr>
        <w:pStyle w:val="ListParagraph"/>
        <w:numPr>
          <w:ilvl w:val="0"/>
          <w:numId w:val="1"/>
        </w:numPr>
      </w:pPr>
      <w:r>
        <w:t>Kaity Riebe – Barron County</w:t>
      </w:r>
    </w:p>
    <w:p w14:paraId="59C65BFF" w14:textId="7489E030" w:rsidR="00FB5B4E" w:rsidRPr="00DA66B1" w:rsidRDefault="00DA66B1">
      <w:pPr>
        <w:rPr>
          <w:lang w:val="fr-FR"/>
        </w:rPr>
      </w:pPr>
      <w:r w:rsidRPr="00DA66B1">
        <w:rPr>
          <w:lang w:val="fr-FR"/>
        </w:rPr>
        <w:t>4</w:t>
      </w:r>
      <w:r w:rsidRPr="00DA66B1">
        <w:rPr>
          <w:vertAlign w:val="superscript"/>
          <w:lang w:val="fr-FR"/>
        </w:rPr>
        <w:t>th</w:t>
      </w:r>
      <w:r w:rsidRPr="00DA66B1">
        <w:rPr>
          <w:lang w:val="fr-FR"/>
        </w:rPr>
        <w:t xml:space="preserve"> - Savannah </w:t>
      </w:r>
      <w:proofErr w:type="spellStart"/>
      <w:r w:rsidRPr="00DA66B1">
        <w:rPr>
          <w:lang w:val="fr-FR"/>
        </w:rPr>
        <w:t>Ksiosk</w:t>
      </w:r>
      <w:proofErr w:type="spellEnd"/>
      <w:r w:rsidRPr="00DA66B1">
        <w:rPr>
          <w:lang w:val="fr-FR"/>
        </w:rPr>
        <w:t xml:space="preserve"> – Fond du La</w:t>
      </w:r>
      <w:r>
        <w:rPr>
          <w:lang w:val="fr-FR"/>
        </w:rPr>
        <w:t>c</w:t>
      </w:r>
    </w:p>
    <w:p w14:paraId="133B610E" w14:textId="42415035" w:rsidR="00DA66B1" w:rsidRDefault="00DA66B1">
      <w:r>
        <w:t>5</w:t>
      </w:r>
      <w:r w:rsidRPr="00DA66B1">
        <w:rPr>
          <w:vertAlign w:val="superscript"/>
        </w:rPr>
        <w:t>th</w:t>
      </w:r>
      <w:r>
        <w:t xml:space="preserve"> - Leo Gartman – Sheboygan</w:t>
      </w:r>
    </w:p>
    <w:p w14:paraId="77BB3DF8" w14:textId="6A404B77" w:rsidR="00DA66B1" w:rsidRDefault="00DA66B1">
      <w:r>
        <w:t>6</w:t>
      </w:r>
      <w:r w:rsidRPr="00DA66B1">
        <w:rPr>
          <w:vertAlign w:val="superscript"/>
        </w:rPr>
        <w:t>th</w:t>
      </w:r>
      <w:r>
        <w:t xml:space="preserve"> – Jenelle Ertl – Clark Co.  </w:t>
      </w:r>
    </w:p>
    <w:sectPr w:rsidR="00DA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F17A5"/>
    <w:multiLevelType w:val="hybridMultilevel"/>
    <w:tmpl w:val="989C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BB"/>
    <w:rsid w:val="000142BB"/>
    <w:rsid w:val="008F1C2D"/>
    <w:rsid w:val="00A77C29"/>
    <w:rsid w:val="00DA66B1"/>
    <w:rsid w:val="00F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AEA4"/>
  <w15:chartTrackingRefBased/>
  <w15:docId w15:val="{3F343344-A58B-4E6A-A480-82976919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Jorgensen</dc:creator>
  <cp:keywords/>
  <dc:description/>
  <cp:lastModifiedBy>Jill Jorgensen</cp:lastModifiedBy>
  <cp:revision>1</cp:revision>
  <dcterms:created xsi:type="dcterms:W3CDTF">2025-08-17T22:16:00Z</dcterms:created>
  <dcterms:modified xsi:type="dcterms:W3CDTF">2025-08-17T22:55:00Z</dcterms:modified>
</cp:coreProperties>
</file>